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EAF8" w14:textId="1A5D475E" w:rsidR="00221438" w:rsidRDefault="00221438" w:rsidP="00221438">
      <w:pPr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E22E4B" w:rsidRPr="00E22E4B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ข้อมูลทำเนียบรายชื่อโครงการวิจัย</w:t>
      </w:r>
      <w:r w:rsidR="00E22E4B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ของกรมอนามัย</w:t>
      </w:r>
    </w:p>
    <w:tbl>
      <w:tblPr>
        <w:tblStyle w:val="a3"/>
        <w:tblW w:w="11488" w:type="dxa"/>
        <w:jc w:val="center"/>
        <w:tblLook w:val="04A0" w:firstRow="1" w:lastRow="0" w:firstColumn="1" w:lastColumn="0" w:noHBand="0" w:noVBand="1"/>
      </w:tblPr>
      <w:tblGrid>
        <w:gridCol w:w="1129"/>
        <w:gridCol w:w="1859"/>
        <w:gridCol w:w="6946"/>
        <w:gridCol w:w="1554"/>
      </w:tblGrid>
      <w:tr w:rsidR="0024056A" w14:paraId="326A3B17" w14:textId="77777777" w:rsidTr="00E22E4B">
        <w:trPr>
          <w:jc w:val="center"/>
        </w:trPr>
        <w:tc>
          <w:tcPr>
            <w:tcW w:w="1129" w:type="dxa"/>
            <w:vAlign w:val="center"/>
          </w:tcPr>
          <w:p w14:paraId="15330FAD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59" w:type="dxa"/>
            <w:vAlign w:val="center"/>
          </w:tcPr>
          <w:p w14:paraId="3E586E5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6946" w:type="dxa"/>
            <w:vAlign w:val="center"/>
          </w:tcPr>
          <w:p w14:paraId="618CCBA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554" w:type="dxa"/>
            <w:vAlign w:val="center"/>
          </w:tcPr>
          <w:p w14:paraId="716CADC9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24056A" w14:paraId="62322C44" w14:textId="77777777" w:rsidTr="00E22E4B">
        <w:trPr>
          <w:jc w:val="center"/>
        </w:trPr>
        <w:tc>
          <w:tcPr>
            <w:tcW w:w="1129" w:type="dxa"/>
          </w:tcPr>
          <w:p w14:paraId="3069B953" w14:textId="77777777" w:rsidR="0024056A" w:rsidRPr="00823BDE" w:rsidRDefault="0024056A" w:rsidP="00420FF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59" w:type="dxa"/>
          </w:tcPr>
          <w:p w14:paraId="62F76211" w14:textId="71F5B741" w:rsidR="0024056A" w:rsidRPr="00823BDE" w:rsidRDefault="004017CC" w:rsidP="00420FF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ID</w:t>
            </w:r>
          </w:p>
        </w:tc>
        <w:tc>
          <w:tcPr>
            <w:tcW w:w="6946" w:type="dxa"/>
          </w:tcPr>
          <w:p w14:paraId="477A19DD" w14:textId="3372099E" w:rsidR="0024056A" w:rsidRPr="00823BDE" w:rsidRDefault="005727F3" w:rsidP="00420FF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54" w:type="dxa"/>
          </w:tcPr>
          <w:p w14:paraId="323F1E82" w14:textId="7AA5DB14" w:rsidR="0024056A" w:rsidRPr="00823BDE" w:rsidRDefault="004017CC" w:rsidP="00823B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E22E4B" w14:paraId="570794D7" w14:textId="77777777" w:rsidTr="00E22E4B">
        <w:trPr>
          <w:jc w:val="center"/>
        </w:trPr>
        <w:tc>
          <w:tcPr>
            <w:tcW w:w="1129" w:type="dxa"/>
          </w:tcPr>
          <w:p w14:paraId="40876C81" w14:textId="75E3C8DC" w:rsidR="00E22E4B" w:rsidRPr="00823BDE" w:rsidRDefault="00E22E4B" w:rsidP="00E22E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859" w:type="dxa"/>
          </w:tcPr>
          <w:p w14:paraId="265A6C0E" w14:textId="38CC053D" w:rsidR="00E22E4B" w:rsidRDefault="00E22E4B" w:rsidP="00E22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E4B">
              <w:rPr>
                <w:rFonts w:ascii="TH SarabunPSK" w:hAnsi="TH SarabunPSK" w:cs="TH SarabunPSK"/>
                <w:sz w:val="32"/>
                <w:szCs w:val="32"/>
              </w:rPr>
              <w:t>P_ID</w:t>
            </w:r>
          </w:p>
        </w:tc>
        <w:tc>
          <w:tcPr>
            <w:tcW w:w="6946" w:type="dxa"/>
          </w:tcPr>
          <w:p w14:paraId="75F00ABB" w14:textId="435A8FF2" w:rsidR="00E22E4B" w:rsidRPr="005A6E28" w:rsidRDefault="00E22E4B" w:rsidP="00E22E4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รหัสโครงการวิจัย</w:t>
            </w:r>
          </w:p>
        </w:tc>
        <w:tc>
          <w:tcPr>
            <w:tcW w:w="1554" w:type="dxa"/>
          </w:tcPr>
          <w:p w14:paraId="14D8AA3D" w14:textId="78EA8756" w:rsidR="00E22E4B" w:rsidRPr="005A6E28" w:rsidRDefault="00E22E4B" w:rsidP="00E22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6E28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E22E4B" w14:paraId="3A722AF8" w14:textId="77777777" w:rsidTr="00E22E4B">
        <w:trPr>
          <w:jc w:val="center"/>
        </w:trPr>
        <w:tc>
          <w:tcPr>
            <w:tcW w:w="1129" w:type="dxa"/>
          </w:tcPr>
          <w:p w14:paraId="58E5DC2A" w14:textId="3E9D9E67" w:rsidR="00E22E4B" w:rsidRPr="00823BDE" w:rsidRDefault="00E22E4B" w:rsidP="00E22E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59" w:type="dxa"/>
          </w:tcPr>
          <w:p w14:paraId="053C0BDB" w14:textId="00C1CF9C" w:rsidR="00E22E4B" w:rsidRDefault="00E22E4B" w:rsidP="00E22E4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22E4B">
              <w:rPr>
                <w:rFonts w:ascii="TH SarabunPSK" w:hAnsi="TH SarabunPSK" w:cs="TH SarabunPSK"/>
                <w:sz w:val="32"/>
                <w:szCs w:val="32"/>
              </w:rPr>
              <w:t>Project_Research</w:t>
            </w:r>
            <w:proofErr w:type="spellEnd"/>
          </w:p>
        </w:tc>
        <w:tc>
          <w:tcPr>
            <w:tcW w:w="6946" w:type="dxa"/>
          </w:tcPr>
          <w:p w14:paraId="6B9F86CE" w14:textId="7FC2E1CA" w:rsidR="00E22E4B" w:rsidRPr="005A6E28" w:rsidRDefault="00E22E4B" w:rsidP="00E22E4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1554" w:type="dxa"/>
          </w:tcPr>
          <w:p w14:paraId="62037A28" w14:textId="5856D677" w:rsidR="00E22E4B" w:rsidRPr="005A6E28" w:rsidRDefault="00E22E4B" w:rsidP="00E22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E22E4B" w14:paraId="7EEF0A34" w14:textId="77777777" w:rsidTr="00E22E4B">
        <w:trPr>
          <w:jc w:val="center"/>
        </w:trPr>
        <w:tc>
          <w:tcPr>
            <w:tcW w:w="1129" w:type="dxa"/>
          </w:tcPr>
          <w:p w14:paraId="48E74F26" w14:textId="3FD2A046" w:rsidR="00E22E4B" w:rsidRPr="00823BDE" w:rsidRDefault="00E22E4B" w:rsidP="00E22E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59" w:type="dxa"/>
          </w:tcPr>
          <w:p w14:paraId="6CD44396" w14:textId="0C17D0D9" w:rsidR="00E22E4B" w:rsidRDefault="00E22E4B" w:rsidP="00E22E4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22E4B">
              <w:rPr>
                <w:rFonts w:ascii="TH SarabunPSK" w:hAnsi="TH SarabunPSK" w:cs="TH SarabunPSK"/>
                <w:sz w:val="32"/>
                <w:szCs w:val="32"/>
              </w:rPr>
              <w:t>Project_Budget</w:t>
            </w:r>
            <w:proofErr w:type="spellEnd"/>
          </w:p>
        </w:tc>
        <w:tc>
          <w:tcPr>
            <w:tcW w:w="6946" w:type="dxa"/>
          </w:tcPr>
          <w:p w14:paraId="2631C914" w14:textId="0E5A4204" w:rsidR="00E22E4B" w:rsidRPr="005A6E28" w:rsidRDefault="00E22E4B" w:rsidP="00E22E4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งบประมาณโครงการวิจัย</w:t>
            </w:r>
          </w:p>
        </w:tc>
        <w:tc>
          <w:tcPr>
            <w:tcW w:w="1554" w:type="dxa"/>
          </w:tcPr>
          <w:p w14:paraId="5EFBDA35" w14:textId="166E868C" w:rsidR="00E22E4B" w:rsidRPr="005A6E28" w:rsidRDefault="00E22E4B" w:rsidP="00E22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E22E4B" w14:paraId="01FDF10F" w14:textId="77777777" w:rsidTr="00E22E4B">
        <w:trPr>
          <w:jc w:val="center"/>
        </w:trPr>
        <w:tc>
          <w:tcPr>
            <w:tcW w:w="1129" w:type="dxa"/>
          </w:tcPr>
          <w:p w14:paraId="33675CC2" w14:textId="0E5B6284" w:rsidR="00E22E4B" w:rsidRPr="00823BDE" w:rsidRDefault="00E22E4B" w:rsidP="00E22E4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59" w:type="dxa"/>
          </w:tcPr>
          <w:p w14:paraId="1F5E5FA9" w14:textId="61E941D6" w:rsidR="00E22E4B" w:rsidRDefault="00E22E4B" w:rsidP="00E22E4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2E4B">
              <w:rPr>
                <w:rFonts w:ascii="TH SarabunPSK" w:hAnsi="TH SarabunPSK" w:cs="TH SarabunPSK"/>
                <w:sz w:val="32"/>
                <w:szCs w:val="32"/>
              </w:rPr>
              <w:t>Institution</w:t>
            </w:r>
          </w:p>
        </w:tc>
        <w:tc>
          <w:tcPr>
            <w:tcW w:w="6946" w:type="dxa"/>
          </w:tcPr>
          <w:p w14:paraId="0288A06E" w14:textId="6F0AA332" w:rsidR="00E22E4B" w:rsidRPr="005A6E28" w:rsidRDefault="00E22E4B" w:rsidP="00E22E4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554" w:type="dxa"/>
          </w:tcPr>
          <w:p w14:paraId="4E7F3AC2" w14:textId="292C713E" w:rsidR="00E22E4B" w:rsidRPr="005A6E28" w:rsidRDefault="00E22E4B" w:rsidP="00E22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E22E4B" w14:paraId="26F22A26" w14:textId="77777777" w:rsidTr="00E22E4B">
        <w:trPr>
          <w:jc w:val="center"/>
        </w:trPr>
        <w:tc>
          <w:tcPr>
            <w:tcW w:w="1129" w:type="dxa"/>
          </w:tcPr>
          <w:p w14:paraId="526C8306" w14:textId="11C28D69" w:rsidR="00E22E4B" w:rsidRDefault="00E22E4B" w:rsidP="00E22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59" w:type="dxa"/>
          </w:tcPr>
          <w:p w14:paraId="27EB584B" w14:textId="454200E9" w:rsidR="00E22E4B" w:rsidRPr="00E22E4B" w:rsidRDefault="00E22E4B" w:rsidP="00E22E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Year</w:t>
            </w:r>
          </w:p>
        </w:tc>
        <w:tc>
          <w:tcPr>
            <w:tcW w:w="6946" w:type="dxa"/>
          </w:tcPr>
          <w:p w14:paraId="0AA70A4B" w14:textId="571D493F" w:rsidR="00E22E4B" w:rsidRPr="005A6E28" w:rsidRDefault="00E22E4B" w:rsidP="00E22E4B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54" w:type="dxa"/>
          </w:tcPr>
          <w:p w14:paraId="454298F1" w14:textId="6180CCD2" w:rsidR="00E22E4B" w:rsidRPr="005A6E28" w:rsidRDefault="00E22E4B" w:rsidP="00E22E4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</w:tbl>
    <w:p w14:paraId="29289D6A" w14:textId="24903F38" w:rsidR="006515F8" w:rsidRDefault="006515F8" w:rsidP="00823BDE"/>
    <w:p w14:paraId="4CD61139" w14:textId="4B5F954B" w:rsidR="003451D5" w:rsidRDefault="003451D5" w:rsidP="00823BDE"/>
    <w:p w14:paraId="2CEF3311" w14:textId="6F86DE54" w:rsidR="003451D5" w:rsidRDefault="003451D5" w:rsidP="00823BDE"/>
    <w:p w14:paraId="240C1D7A" w14:textId="7FD38697" w:rsidR="003451D5" w:rsidRDefault="003451D5" w:rsidP="00823BDE"/>
    <w:p w14:paraId="70DF54AD" w14:textId="42C05A92" w:rsidR="003451D5" w:rsidRDefault="003451D5" w:rsidP="00823BDE"/>
    <w:p w14:paraId="685F7844" w14:textId="3195B1C1" w:rsidR="003451D5" w:rsidRDefault="003451D5" w:rsidP="00823BDE"/>
    <w:p w14:paraId="56D105EA" w14:textId="2BDCC2D1" w:rsidR="003451D5" w:rsidRDefault="003451D5" w:rsidP="00823BDE"/>
    <w:p w14:paraId="5B9EEC3E" w14:textId="77777777" w:rsidR="003451D5" w:rsidRDefault="003451D5" w:rsidP="00823BDE"/>
    <w:sectPr w:rsidR="003451D5" w:rsidSect="004E57B0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841FE" w14:textId="77777777" w:rsidR="00E91090" w:rsidRDefault="00E91090" w:rsidP="00E06C96">
      <w:pPr>
        <w:spacing w:after="0" w:line="240" w:lineRule="auto"/>
      </w:pPr>
      <w:r>
        <w:separator/>
      </w:r>
    </w:p>
  </w:endnote>
  <w:endnote w:type="continuationSeparator" w:id="0">
    <w:p w14:paraId="5F3EED97" w14:textId="77777777" w:rsidR="00E91090" w:rsidRDefault="00E91090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53C7F" w14:textId="77777777" w:rsidR="00E91090" w:rsidRDefault="00E91090" w:rsidP="00E06C96">
      <w:pPr>
        <w:spacing w:after="0" w:line="240" w:lineRule="auto"/>
      </w:pPr>
      <w:r>
        <w:separator/>
      </w:r>
    </w:p>
  </w:footnote>
  <w:footnote w:type="continuationSeparator" w:id="0">
    <w:p w14:paraId="5E22F4DC" w14:textId="77777777" w:rsidR="00E91090" w:rsidRDefault="00E91090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AB8F" w14:textId="567B6E70" w:rsidR="00E06C96" w:rsidRPr="00E06C96" w:rsidRDefault="00E06C96" w:rsidP="00E06C96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020449"/>
    <w:rsid w:val="000253F2"/>
    <w:rsid w:val="00047180"/>
    <w:rsid w:val="00085B9D"/>
    <w:rsid w:val="000A0A31"/>
    <w:rsid w:val="001407B9"/>
    <w:rsid w:val="00166A59"/>
    <w:rsid w:val="002019C0"/>
    <w:rsid w:val="00221438"/>
    <w:rsid w:val="0024056A"/>
    <w:rsid w:val="002635BB"/>
    <w:rsid w:val="002770CA"/>
    <w:rsid w:val="002E3929"/>
    <w:rsid w:val="003059BF"/>
    <w:rsid w:val="003451D5"/>
    <w:rsid w:val="00347A91"/>
    <w:rsid w:val="004017CC"/>
    <w:rsid w:val="00426702"/>
    <w:rsid w:val="004926AD"/>
    <w:rsid w:val="004C3757"/>
    <w:rsid w:val="004E57B0"/>
    <w:rsid w:val="0052705E"/>
    <w:rsid w:val="005727F3"/>
    <w:rsid w:val="005A6E28"/>
    <w:rsid w:val="006515F8"/>
    <w:rsid w:val="00695E85"/>
    <w:rsid w:val="006B1148"/>
    <w:rsid w:val="006E1FFE"/>
    <w:rsid w:val="007367E9"/>
    <w:rsid w:val="007B01DB"/>
    <w:rsid w:val="007D16D4"/>
    <w:rsid w:val="007D58E4"/>
    <w:rsid w:val="007E299F"/>
    <w:rsid w:val="00823BDE"/>
    <w:rsid w:val="008342FE"/>
    <w:rsid w:val="008E68C4"/>
    <w:rsid w:val="009477A7"/>
    <w:rsid w:val="00990A86"/>
    <w:rsid w:val="00994568"/>
    <w:rsid w:val="00A17983"/>
    <w:rsid w:val="00A71B8D"/>
    <w:rsid w:val="00AB0EA2"/>
    <w:rsid w:val="00B0060A"/>
    <w:rsid w:val="00BE7330"/>
    <w:rsid w:val="00CA6ABC"/>
    <w:rsid w:val="00D1674E"/>
    <w:rsid w:val="00DC3CF5"/>
    <w:rsid w:val="00E06C96"/>
    <w:rsid w:val="00E22E4B"/>
    <w:rsid w:val="00E91090"/>
    <w:rsid w:val="00EA5444"/>
    <w:rsid w:val="00FC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06C96"/>
  </w:style>
  <w:style w:type="paragraph" w:styleId="a7">
    <w:name w:val="footer"/>
    <w:basedOn w:val="a"/>
    <w:link w:val="a8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Anamai</cp:lastModifiedBy>
  <cp:revision>30</cp:revision>
  <cp:lastPrinted>2023-10-09T10:13:00Z</cp:lastPrinted>
  <dcterms:created xsi:type="dcterms:W3CDTF">2023-12-13T09:09:00Z</dcterms:created>
  <dcterms:modified xsi:type="dcterms:W3CDTF">2025-02-25T07:18:00Z</dcterms:modified>
</cp:coreProperties>
</file>