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EAF8" w14:textId="14A9632B" w:rsidR="00221438" w:rsidRPr="008805F3" w:rsidRDefault="00221438" w:rsidP="00221438">
      <w:pPr>
        <w:rPr>
          <w:rFonts w:ascii="TH SarabunPSK" w:hAnsi="TH SarabunPSK" w:cs="TH SarabunPSK"/>
          <w:b/>
          <w:bCs/>
          <w:sz w:val="36"/>
          <w:szCs w:val="36"/>
        </w:rPr>
      </w:pPr>
      <w:r w:rsidRPr="00880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รายละเอียด </w:t>
      </w:r>
      <w:r w:rsidRPr="008805F3">
        <w:rPr>
          <w:rFonts w:ascii="TH SarabunPSK" w:hAnsi="TH SarabunPSK" w:cs="TH SarabunPSK"/>
          <w:b/>
          <w:bCs/>
          <w:sz w:val="36"/>
          <w:szCs w:val="36"/>
        </w:rPr>
        <w:t xml:space="preserve">Data Dictionary </w:t>
      </w:r>
      <w:r w:rsidRPr="008805F3">
        <w:rPr>
          <w:rFonts w:ascii="TH SarabunPSK" w:hAnsi="TH SarabunPSK" w:cs="TH SarabunPSK"/>
          <w:b/>
          <w:bCs/>
          <w:sz w:val="36"/>
          <w:szCs w:val="36"/>
          <w:cs/>
        </w:rPr>
        <w:t>ของชุดข้อมูล (</w:t>
      </w:r>
      <w:r w:rsidRPr="008805F3">
        <w:rPr>
          <w:rFonts w:ascii="TH SarabunPSK" w:hAnsi="TH SarabunPSK" w:cs="TH SarabunPSK"/>
          <w:b/>
          <w:bCs/>
          <w:sz w:val="36"/>
          <w:szCs w:val="36"/>
        </w:rPr>
        <w:t xml:space="preserve">Data Set) : </w:t>
      </w:r>
      <w:r w:rsidR="00B14836" w:rsidRPr="00B14836">
        <w:rPr>
          <w:rFonts w:ascii="TH SarabunPSK" w:hAnsi="TH SarabunPSK" w:cs="TH SarabunPSK"/>
          <w:sz w:val="36"/>
          <w:szCs w:val="36"/>
          <w:cs/>
        </w:rPr>
        <w:t xml:space="preserve">การตรวจประเมิน </w:t>
      </w:r>
      <w:r w:rsidR="00B14836" w:rsidRPr="00B14836">
        <w:rPr>
          <w:rFonts w:ascii="TH SarabunPSK" w:hAnsi="TH SarabunPSK" w:cs="TH SarabunPSK"/>
          <w:sz w:val="36"/>
          <w:szCs w:val="36"/>
        </w:rPr>
        <w:t>GREEN &amp; CLEAN Hospital</w:t>
      </w:r>
    </w:p>
    <w:tbl>
      <w:tblPr>
        <w:tblStyle w:val="a3"/>
        <w:tblW w:w="11488" w:type="dxa"/>
        <w:jc w:val="center"/>
        <w:tblLook w:val="04A0" w:firstRow="1" w:lastRow="0" w:firstColumn="1" w:lastColumn="0" w:noHBand="0" w:noVBand="1"/>
      </w:tblPr>
      <w:tblGrid>
        <w:gridCol w:w="1133"/>
        <w:gridCol w:w="1753"/>
        <w:gridCol w:w="7174"/>
        <w:gridCol w:w="1428"/>
      </w:tblGrid>
      <w:tr w:rsidR="0024056A" w:rsidRPr="008805F3" w14:paraId="326A3B17" w14:textId="77777777" w:rsidTr="008805F3">
        <w:trPr>
          <w:tblHeader/>
          <w:jc w:val="center"/>
        </w:trPr>
        <w:tc>
          <w:tcPr>
            <w:tcW w:w="1133" w:type="dxa"/>
            <w:vAlign w:val="center"/>
          </w:tcPr>
          <w:p w14:paraId="15330FAD" w14:textId="77777777" w:rsidR="0024056A" w:rsidRPr="008805F3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5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8805F3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5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805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</w:t>
            </w:r>
            <w:r w:rsidR="00E06C96" w:rsidRPr="008805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8805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53" w:type="dxa"/>
            <w:vAlign w:val="center"/>
          </w:tcPr>
          <w:p w14:paraId="3E586E50" w14:textId="77777777" w:rsidR="0024056A" w:rsidRPr="008805F3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5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7174" w:type="dxa"/>
            <w:vAlign w:val="center"/>
          </w:tcPr>
          <w:p w14:paraId="618CCBA0" w14:textId="77777777" w:rsidR="0024056A" w:rsidRPr="008805F3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5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8805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8805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428" w:type="dxa"/>
            <w:vAlign w:val="center"/>
          </w:tcPr>
          <w:p w14:paraId="716CADC9" w14:textId="77777777" w:rsidR="0024056A" w:rsidRPr="008805F3" w:rsidRDefault="0024056A" w:rsidP="00420F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5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8805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8805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Type)</w:t>
            </w:r>
          </w:p>
        </w:tc>
      </w:tr>
      <w:tr w:rsidR="00B14836" w:rsidRPr="008805F3" w14:paraId="62322C44" w14:textId="77777777" w:rsidTr="00344D4E">
        <w:trPr>
          <w:jc w:val="center"/>
        </w:trPr>
        <w:tc>
          <w:tcPr>
            <w:tcW w:w="1133" w:type="dxa"/>
            <w:vAlign w:val="bottom"/>
          </w:tcPr>
          <w:p w14:paraId="3069B953" w14:textId="5DB41BE4" w:rsidR="00B14836" w:rsidRPr="008805F3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05F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53" w:type="dxa"/>
          </w:tcPr>
          <w:p w14:paraId="62F76211" w14:textId="32075492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id</w:t>
            </w:r>
          </w:p>
        </w:tc>
        <w:tc>
          <w:tcPr>
            <w:tcW w:w="7174" w:type="dxa"/>
          </w:tcPr>
          <w:p w14:paraId="477A19DD" w14:textId="1601DE1E" w:rsidR="00B14836" w:rsidRPr="00B14836" w:rsidRDefault="00B14836" w:rsidP="00B1483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เลขลำดั</w:t>
            </w:r>
            <w:r w:rsidR="00D35BF4">
              <w:rPr>
                <w:rFonts w:ascii="TH SarabunPSK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บ</w:t>
            </w:r>
          </w:p>
        </w:tc>
        <w:tc>
          <w:tcPr>
            <w:tcW w:w="1428" w:type="dxa"/>
          </w:tcPr>
          <w:p w14:paraId="323F1E82" w14:textId="2B212491" w:rsidR="00B14836" w:rsidRPr="00B14836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INT</w:t>
            </w:r>
          </w:p>
        </w:tc>
      </w:tr>
      <w:tr w:rsidR="00B14836" w:rsidRPr="008805F3" w14:paraId="037DB664" w14:textId="77777777" w:rsidTr="00344D4E">
        <w:trPr>
          <w:jc w:val="center"/>
        </w:trPr>
        <w:tc>
          <w:tcPr>
            <w:tcW w:w="1133" w:type="dxa"/>
            <w:vAlign w:val="bottom"/>
          </w:tcPr>
          <w:p w14:paraId="39D9136E" w14:textId="6194A183" w:rsidR="00B14836" w:rsidRPr="008805F3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05F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3" w:type="dxa"/>
          </w:tcPr>
          <w:p w14:paraId="57CB3DEC" w14:textId="7839116B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hos_code</w:t>
            </w:r>
          </w:p>
        </w:tc>
        <w:tc>
          <w:tcPr>
            <w:tcW w:w="7174" w:type="dxa"/>
          </w:tcPr>
          <w:p w14:paraId="2B137435" w14:textId="3DBD9C77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eastAsiaTheme="minorEastAsia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 xml:space="preserve">รหัสหน่วยงานบริการสุขภาพ (รหัส </w:t>
            </w:r>
            <w:r w:rsidR="00497D61">
              <w:rPr>
                <w:rFonts w:ascii="TH SarabunPSK" w:eastAsiaTheme="minorEastAsia" w:hAnsi="TH SarabunPSK" w:cs="TH SarabunPSK" w:hint="cs"/>
                <w:color w:val="000000"/>
                <w:kern w:val="24"/>
                <w:position w:val="1"/>
                <w:sz w:val="32"/>
                <w:szCs w:val="32"/>
                <w:cs/>
              </w:rPr>
              <w:t>5</w:t>
            </w:r>
            <w:r w:rsidRPr="00B14836">
              <w:rPr>
                <w:rFonts w:ascii="TH SarabunPSK" w:eastAsiaTheme="minorEastAsia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 xml:space="preserve"> หลัก)</w:t>
            </w:r>
          </w:p>
        </w:tc>
        <w:tc>
          <w:tcPr>
            <w:tcW w:w="1428" w:type="dxa"/>
          </w:tcPr>
          <w:p w14:paraId="245DD731" w14:textId="086EBF3B" w:rsidR="00B14836" w:rsidRPr="00B14836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VARCHAR</w:t>
            </w:r>
          </w:p>
        </w:tc>
      </w:tr>
      <w:tr w:rsidR="00B14836" w:rsidRPr="008805F3" w14:paraId="36623AB9" w14:textId="77777777" w:rsidTr="00344D4E">
        <w:trPr>
          <w:jc w:val="center"/>
        </w:trPr>
        <w:tc>
          <w:tcPr>
            <w:tcW w:w="1133" w:type="dxa"/>
            <w:vAlign w:val="bottom"/>
          </w:tcPr>
          <w:p w14:paraId="08CACA96" w14:textId="33D8F154" w:rsidR="00B14836" w:rsidRPr="008805F3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05F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53" w:type="dxa"/>
          </w:tcPr>
          <w:p w14:paraId="66CA8F11" w14:textId="7AAED8D0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region_code</w:t>
            </w:r>
          </w:p>
        </w:tc>
        <w:tc>
          <w:tcPr>
            <w:tcW w:w="7174" w:type="dxa"/>
          </w:tcPr>
          <w:p w14:paraId="03DF7052" w14:textId="0A641391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เขต</w:t>
            </w:r>
          </w:p>
        </w:tc>
        <w:tc>
          <w:tcPr>
            <w:tcW w:w="1428" w:type="dxa"/>
          </w:tcPr>
          <w:p w14:paraId="2DE4B7E8" w14:textId="4A3AAE13" w:rsidR="00B14836" w:rsidRPr="00B14836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INT</w:t>
            </w:r>
          </w:p>
        </w:tc>
      </w:tr>
      <w:tr w:rsidR="00B14836" w:rsidRPr="008805F3" w14:paraId="0178C5DA" w14:textId="77777777" w:rsidTr="00344D4E">
        <w:trPr>
          <w:jc w:val="center"/>
        </w:trPr>
        <w:tc>
          <w:tcPr>
            <w:tcW w:w="1133" w:type="dxa"/>
            <w:vAlign w:val="bottom"/>
          </w:tcPr>
          <w:p w14:paraId="717395C2" w14:textId="597FF399" w:rsidR="00B14836" w:rsidRPr="008805F3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05F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53" w:type="dxa"/>
          </w:tcPr>
          <w:p w14:paraId="7A452969" w14:textId="1A237ED8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province</w:t>
            </w:r>
          </w:p>
        </w:tc>
        <w:tc>
          <w:tcPr>
            <w:tcW w:w="7174" w:type="dxa"/>
          </w:tcPr>
          <w:p w14:paraId="4A529DC0" w14:textId="2EF1884B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428" w:type="dxa"/>
          </w:tcPr>
          <w:p w14:paraId="5E7AAB49" w14:textId="2ADBE573" w:rsidR="00B14836" w:rsidRPr="00B14836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VARCHAR</w:t>
            </w:r>
          </w:p>
        </w:tc>
      </w:tr>
      <w:tr w:rsidR="00B14836" w:rsidRPr="008805F3" w14:paraId="424F9F2E" w14:textId="77777777" w:rsidTr="00344D4E">
        <w:trPr>
          <w:jc w:val="center"/>
        </w:trPr>
        <w:tc>
          <w:tcPr>
            <w:tcW w:w="1133" w:type="dxa"/>
            <w:vAlign w:val="bottom"/>
          </w:tcPr>
          <w:p w14:paraId="32C4CF70" w14:textId="0958E08B" w:rsidR="00B14836" w:rsidRPr="008805F3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05F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53" w:type="dxa"/>
          </w:tcPr>
          <w:p w14:paraId="4356C3C5" w14:textId="6B24A09B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hos_name</w:t>
            </w:r>
          </w:p>
        </w:tc>
        <w:tc>
          <w:tcPr>
            <w:tcW w:w="7174" w:type="dxa"/>
          </w:tcPr>
          <w:p w14:paraId="72A12C5D" w14:textId="45B16688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4836">
              <w:rPr>
                <w:rFonts w:ascii="TH SarabunPSK" w:eastAsiaTheme="minorEastAsia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>ชื่อหน่วยบริการ</w:t>
            </w:r>
          </w:p>
        </w:tc>
        <w:tc>
          <w:tcPr>
            <w:tcW w:w="1428" w:type="dxa"/>
          </w:tcPr>
          <w:p w14:paraId="2C2FD6C9" w14:textId="2E511545" w:rsidR="00B14836" w:rsidRPr="00B14836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VARCHAR</w:t>
            </w:r>
          </w:p>
        </w:tc>
      </w:tr>
      <w:tr w:rsidR="00B14836" w:rsidRPr="008805F3" w14:paraId="1CC0D7DF" w14:textId="77777777" w:rsidTr="00344D4E">
        <w:trPr>
          <w:jc w:val="center"/>
        </w:trPr>
        <w:tc>
          <w:tcPr>
            <w:tcW w:w="1133" w:type="dxa"/>
            <w:vAlign w:val="bottom"/>
          </w:tcPr>
          <w:p w14:paraId="12BF383F" w14:textId="50485532" w:rsidR="00B14836" w:rsidRPr="008805F3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05F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53" w:type="dxa"/>
          </w:tcPr>
          <w:p w14:paraId="4CDD72EC" w14:textId="5CCDBE8D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hos_type</w:t>
            </w:r>
          </w:p>
        </w:tc>
        <w:tc>
          <w:tcPr>
            <w:tcW w:w="7174" w:type="dxa"/>
          </w:tcPr>
          <w:p w14:paraId="668E9DC0" w14:textId="454EAC56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4836">
              <w:rPr>
                <w:rFonts w:ascii="TH SarabunPSK" w:eastAsiaTheme="minorEastAsia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>ประเภทหน่วยบริการ</w:t>
            </w:r>
          </w:p>
        </w:tc>
        <w:tc>
          <w:tcPr>
            <w:tcW w:w="1428" w:type="dxa"/>
          </w:tcPr>
          <w:p w14:paraId="0846BCAC" w14:textId="1B5513FD" w:rsidR="00B14836" w:rsidRPr="00B14836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VARCHAR</w:t>
            </w:r>
          </w:p>
        </w:tc>
      </w:tr>
      <w:tr w:rsidR="00B14836" w:rsidRPr="008805F3" w14:paraId="680EF36A" w14:textId="77777777" w:rsidTr="00344D4E">
        <w:trPr>
          <w:jc w:val="center"/>
        </w:trPr>
        <w:tc>
          <w:tcPr>
            <w:tcW w:w="1133" w:type="dxa"/>
            <w:vAlign w:val="bottom"/>
          </w:tcPr>
          <w:p w14:paraId="27E05863" w14:textId="1AFB8F25" w:rsidR="00B14836" w:rsidRPr="008805F3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05F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53" w:type="dxa"/>
          </w:tcPr>
          <w:p w14:paraId="64ABA22F" w14:textId="09CC6E35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b_year</w:t>
            </w:r>
          </w:p>
        </w:tc>
        <w:tc>
          <w:tcPr>
            <w:tcW w:w="7174" w:type="dxa"/>
          </w:tcPr>
          <w:p w14:paraId="2779C536" w14:textId="763466DE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4836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8" w:type="dxa"/>
          </w:tcPr>
          <w:p w14:paraId="058F5DD2" w14:textId="7271FC56" w:rsidR="00B14836" w:rsidRPr="00B14836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VARCHAR</w:t>
            </w:r>
          </w:p>
        </w:tc>
      </w:tr>
      <w:tr w:rsidR="00B14836" w:rsidRPr="008805F3" w14:paraId="14B7D7E6" w14:textId="77777777" w:rsidTr="00344D4E">
        <w:trPr>
          <w:jc w:val="center"/>
        </w:trPr>
        <w:tc>
          <w:tcPr>
            <w:tcW w:w="1133" w:type="dxa"/>
            <w:vAlign w:val="bottom"/>
          </w:tcPr>
          <w:p w14:paraId="38FBCA25" w14:textId="0B75CADA" w:rsidR="00B14836" w:rsidRPr="008805F3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05F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53" w:type="dxa"/>
          </w:tcPr>
          <w:p w14:paraId="2E86AC9B" w14:textId="33D27CEF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result</w:t>
            </w:r>
          </w:p>
        </w:tc>
        <w:tc>
          <w:tcPr>
            <w:tcW w:w="7174" w:type="dxa"/>
          </w:tcPr>
          <w:p w14:paraId="7F9894DD" w14:textId="4E164460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4836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428" w:type="dxa"/>
          </w:tcPr>
          <w:p w14:paraId="1B93EB55" w14:textId="7B4E0685" w:rsidR="00B14836" w:rsidRPr="00B14836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VARCHAR</w:t>
            </w:r>
          </w:p>
        </w:tc>
      </w:tr>
      <w:tr w:rsidR="00B14836" w:rsidRPr="008805F3" w14:paraId="1F5D1933" w14:textId="77777777" w:rsidTr="00344D4E">
        <w:trPr>
          <w:jc w:val="center"/>
        </w:trPr>
        <w:tc>
          <w:tcPr>
            <w:tcW w:w="1133" w:type="dxa"/>
            <w:vAlign w:val="bottom"/>
          </w:tcPr>
          <w:p w14:paraId="3E77F5A0" w14:textId="0BF6D070" w:rsidR="00B14836" w:rsidRPr="008805F3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05F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53" w:type="dxa"/>
          </w:tcPr>
          <w:p w14:paraId="1B16D9B0" w14:textId="4BC62420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issue_date</w:t>
            </w:r>
          </w:p>
        </w:tc>
        <w:tc>
          <w:tcPr>
            <w:tcW w:w="7174" w:type="dxa"/>
          </w:tcPr>
          <w:p w14:paraId="56A9F141" w14:textId="3C196323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4836">
              <w:rPr>
                <w:rFonts w:ascii="TH SarabunPSK" w:eastAsiaTheme="minorEastAsia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>วันที่รับรอง</w:t>
            </w:r>
          </w:p>
        </w:tc>
        <w:tc>
          <w:tcPr>
            <w:tcW w:w="1428" w:type="dxa"/>
          </w:tcPr>
          <w:p w14:paraId="50992CEB" w14:textId="6C8C7DC5" w:rsidR="00B14836" w:rsidRPr="00B14836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DATE</w:t>
            </w:r>
          </w:p>
        </w:tc>
      </w:tr>
      <w:tr w:rsidR="00B14836" w:rsidRPr="008805F3" w14:paraId="2797A41C" w14:textId="77777777" w:rsidTr="00344D4E">
        <w:trPr>
          <w:jc w:val="center"/>
        </w:trPr>
        <w:tc>
          <w:tcPr>
            <w:tcW w:w="1133" w:type="dxa"/>
            <w:vAlign w:val="bottom"/>
          </w:tcPr>
          <w:p w14:paraId="2CD2A907" w14:textId="03FD6BF0" w:rsidR="00B14836" w:rsidRPr="008805F3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05F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53" w:type="dxa"/>
          </w:tcPr>
          <w:p w14:paraId="28AB4B3C" w14:textId="34792164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expire_date</w:t>
            </w:r>
          </w:p>
        </w:tc>
        <w:tc>
          <w:tcPr>
            <w:tcW w:w="7174" w:type="dxa"/>
          </w:tcPr>
          <w:p w14:paraId="4E720088" w14:textId="7EB29028" w:rsidR="00B14836" w:rsidRPr="00B14836" w:rsidRDefault="00B14836" w:rsidP="00B148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4836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วันที่หมดอายุ</w:t>
            </w:r>
          </w:p>
        </w:tc>
        <w:tc>
          <w:tcPr>
            <w:tcW w:w="1428" w:type="dxa"/>
          </w:tcPr>
          <w:p w14:paraId="068B430B" w14:textId="7E9752E0" w:rsidR="00B14836" w:rsidRPr="00B14836" w:rsidRDefault="00B14836" w:rsidP="00B148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4836">
              <w:rPr>
                <w:rFonts w:ascii="TH SarabunPSK" w:hAnsi="TH SarabunPSK" w:cs="TH SarabunPSK"/>
                <w:color w:val="000000" w:themeColor="text1"/>
                <w:kern w:val="24"/>
                <w:sz w:val="32"/>
                <w:szCs w:val="32"/>
              </w:rPr>
              <w:t>DATE</w:t>
            </w:r>
          </w:p>
        </w:tc>
      </w:tr>
    </w:tbl>
    <w:p w14:paraId="1D6FCE1A" w14:textId="65427D88" w:rsidR="003451D5" w:rsidRPr="008805F3" w:rsidRDefault="003451D5" w:rsidP="00823BDE">
      <w:pPr>
        <w:rPr>
          <w:rFonts w:ascii="TH SarabunPSK" w:hAnsi="TH SarabunPSK" w:cs="TH SarabunPSK"/>
          <w:sz w:val="32"/>
          <w:szCs w:val="32"/>
        </w:rPr>
      </w:pPr>
    </w:p>
    <w:p w14:paraId="69464E00" w14:textId="77777777" w:rsidR="008805F3" w:rsidRPr="008805F3" w:rsidRDefault="008805F3" w:rsidP="00823BDE">
      <w:pPr>
        <w:rPr>
          <w:rFonts w:ascii="TH SarabunPSK" w:hAnsi="TH SarabunPSK" w:cs="TH SarabunPSK"/>
          <w:sz w:val="32"/>
          <w:szCs w:val="32"/>
        </w:rPr>
      </w:pPr>
    </w:p>
    <w:sectPr w:rsidR="008805F3" w:rsidRPr="008805F3" w:rsidSect="00FF75C3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64E2" w14:textId="77777777" w:rsidR="00205DF1" w:rsidRDefault="00205DF1" w:rsidP="00E06C96">
      <w:pPr>
        <w:spacing w:after="0" w:line="240" w:lineRule="auto"/>
      </w:pPr>
      <w:r>
        <w:separator/>
      </w:r>
    </w:p>
  </w:endnote>
  <w:endnote w:type="continuationSeparator" w:id="0">
    <w:p w14:paraId="161FDE98" w14:textId="77777777" w:rsidR="00205DF1" w:rsidRDefault="00205DF1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D710" w14:textId="77777777" w:rsidR="00205DF1" w:rsidRDefault="00205DF1" w:rsidP="00E06C96">
      <w:pPr>
        <w:spacing w:after="0" w:line="240" w:lineRule="auto"/>
      </w:pPr>
      <w:r>
        <w:separator/>
      </w:r>
    </w:p>
  </w:footnote>
  <w:footnote w:type="continuationSeparator" w:id="0">
    <w:p w14:paraId="0B31ECCD" w14:textId="77777777" w:rsidR="00205DF1" w:rsidRDefault="00205DF1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B8F" w14:textId="567B6E70" w:rsidR="00E06C96" w:rsidRPr="00E06C96" w:rsidRDefault="00E06C96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42030"/>
    <w:rsid w:val="00043748"/>
    <w:rsid w:val="00085B9D"/>
    <w:rsid w:val="000A0A31"/>
    <w:rsid w:val="00205DF1"/>
    <w:rsid w:val="00221438"/>
    <w:rsid w:val="0024056A"/>
    <w:rsid w:val="003451D5"/>
    <w:rsid w:val="00347A91"/>
    <w:rsid w:val="00497D61"/>
    <w:rsid w:val="006515F8"/>
    <w:rsid w:val="00666447"/>
    <w:rsid w:val="00784133"/>
    <w:rsid w:val="007958AE"/>
    <w:rsid w:val="007D58E4"/>
    <w:rsid w:val="007E4D47"/>
    <w:rsid w:val="00823BDE"/>
    <w:rsid w:val="008805F3"/>
    <w:rsid w:val="00A14A86"/>
    <w:rsid w:val="00AB0EA2"/>
    <w:rsid w:val="00B14836"/>
    <w:rsid w:val="00B36215"/>
    <w:rsid w:val="00B65DD7"/>
    <w:rsid w:val="00B73B68"/>
    <w:rsid w:val="00D30658"/>
    <w:rsid w:val="00D308E4"/>
    <w:rsid w:val="00D35BF4"/>
    <w:rsid w:val="00D9052B"/>
    <w:rsid w:val="00DC3CF5"/>
    <w:rsid w:val="00E06C96"/>
    <w:rsid w:val="00E24FA8"/>
    <w:rsid w:val="00E56D44"/>
    <w:rsid w:val="00EC593A"/>
    <w:rsid w:val="00F65279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Laptop-No41</cp:lastModifiedBy>
  <cp:revision>19</cp:revision>
  <cp:lastPrinted>2023-10-09T10:13:00Z</cp:lastPrinted>
  <dcterms:created xsi:type="dcterms:W3CDTF">2024-01-02T02:23:00Z</dcterms:created>
  <dcterms:modified xsi:type="dcterms:W3CDTF">2025-08-04T04:48:00Z</dcterms:modified>
</cp:coreProperties>
</file>